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FE" w:rsidRDefault="000C45FE" w:rsidP="000C4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osobowe ucznia Szkoły Podstawowej nr 386</w:t>
      </w:r>
    </w:p>
    <w:p w:rsidR="009A2551" w:rsidRDefault="000C45FE" w:rsidP="000C45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im. Marszałka Józefa Piłsudskiego </w:t>
      </w:r>
    </w:p>
    <w:tbl>
      <w:tblPr>
        <w:tblStyle w:val="Tabela-Siatka"/>
        <w:tblW w:w="0" w:type="auto"/>
        <w:tblLook w:val="04A0"/>
      </w:tblPr>
      <w:tblGrid>
        <w:gridCol w:w="3111"/>
        <w:gridCol w:w="5985"/>
      </w:tblGrid>
      <w:tr w:rsidR="000C45FE" w:rsidRPr="000C45FE" w:rsidTr="006847A5">
        <w:tc>
          <w:tcPr>
            <w:tcW w:w="3111" w:type="dxa"/>
          </w:tcPr>
          <w:p w:rsidR="000C45FE" w:rsidRP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nazwisko dziecka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Pr="000C45FE" w:rsidRDefault="000C45FE" w:rsidP="000C45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Imiona  dziecka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Pr="000C45FE" w:rsidRDefault="000C45FE" w:rsidP="000C45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Pr="000C45FE" w:rsidRDefault="000C45FE" w:rsidP="000C45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Adres zamieszkania dziecka </w:t>
            </w:r>
          </w:p>
          <w:p w:rsidR="000C45FE" w:rsidRP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rPr>
          <w:trHeight w:val="845"/>
        </w:trPr>
        <w:tc>
          <w:tcPr>
            <w:tcW w:w="3111" w:type="dxa"/>
            <w:shd w:val="clear" w:color="auto" w:fill="EEECE1" w:themeFill="background2"/>
          </w:tcPr>
          <w:p w:rsid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Imiona i nazwiska rodziców/opiekunów prawnych </w:t>
            </w:r>
          </w:p>
          <w:p w:rsid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85" w:type="dxa"/>
            <w:shd w:val="clear" w:color="auto" w:fill="EEECE1" w:themeFill="background2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Telefony kontaktowe :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Matki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Ojca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6847A5" w:rsidP="006847A5">
            <w:pPr>
              <w:spacing w:line="360" w:lineRule="auto"/>
              <w:contextualSpacing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Inny numer telefonu do natychmiastowego kontaktu </w:t>
            </w:r>
            <w:r w:rsidR="000C45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A27B24">
              <w:rPr>
                <w:rFonts w:ascii="Arial" w:hAnsi="Arial" w:cs="Arial"/>
                <w:sz w:val="24"/>
                <w:szCs w:val="24"/>
              </w:rPr>
              <w:t>Dodatkowe informacje mające wpływ na funkcjonowanie dziecka w szkole (np. stan zdrowia</w:t>
            </w:r>
            <w:r>
              <w:t>)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Pr="00A27B24" w:rsidRDefault="000C45FE" w:rsidP="000C45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Zainteresowania , zamiłowania i uzdolnienia dziecka 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5FE" w:rsidRPr="000C45FE" w:rsidTr="006847A5">
        <w:tc>
          <w:tcPr>
            <w:tcW w:w="3111" w:type="dxa"/>
          </w:tcPr>
          <w:p w:rsidR="000C45FE" w:rsidRDefault="000C45FE" w:rsidP="000C45FE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Czy dziecko będzie korzystało z obiadów ?</w:t>
            </w:r>
          </w:p>
        </w:tc>
        <w:tc>
          <w:tcPr>
            <w:tcW w:w="5985" w:type="dxa"/>
          </w:tcPr>
          <w:p w:rsidR="000C45FE" w:rsidRPr="000C45FE" w:rsidRDefault="000C45FE" w:rsidP="000C45F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C45FE" w:rsidRDefault="000C45FE" w:rsidP="000C45FE">
      <w:pPr>
        <w:jc w:val="center"/>
        <w:rPr>
          <w:rFonts w:ascii="Arial" w:hAnsi="Arial" w:cs="Arial"/>
          <w:b/>
          <w:sz w:val="24"/>
          <w:szCs w:val="24"/>
        </w:rPr>
      </w:pPr>
    </w:p>
    <w:p w:rsidR="000C45FE" w:rsidRDefault="000C45FE" w:rsidP="000C45FE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0C45FE" w:rsidRDefault="000C45FE" w:rsidP="000C45F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0C45FE" w:rsidRPr="00DF09AF" w:rsidRDefault="000C45FE" w:rsidP="000C45F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 </w:t>
      </w:r>
    </w:p>
    <w:p w:rsidR="000C45FE" w:rsidRDefault="000C45FE" w:rsidP="000C45FE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C45FE" w:rsidRDefault="000C45FE" w:rsidP="000C45FE">
      <w:pPr>
        <w:jc w:val="center"/>
        <w:rPr>
          <w:rFonts w:ascii="Arial" w:hAnsi="Arial" w:cs="Arial"/>
          <w:b/>
          <w:sz w:val="24"/>
          <w:szCs w:val="24"/>
        </w:rPr>
      </w:pPr>
    </w:p>
    <w:p w:rsidR="000C45FE" w:rsidRPr="00DF09AF" w:rsidRDefault="000C45FE" w:rsidP="000C45FE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F09AF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 xml:space="preserve">Klauzula informacyjna dotycząca przetwarzania danych osobowych </w:t>
      </w:r>
    </w:p>
    <w:p w:rsidR="000C45FE" w:rsidRPr="00DF09AF" w:rsidRDefault="000C45FE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dministratorem danych osobowych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dziecka i Pani/Pana 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jest </w:t>
      </w:r>
      <w:r>
        <w:rPr>
          <w:rFonts w:ascii="Arial" w:eastAsia="Times New Roman" w:hAnsi="Arial" w:cs="Arial"/>
          <w:color w:val="000000"/>
          <w:sz w:val="18"/>
          <w:szCs w:val="18"/>
        </w:rPr>
        <w:t>Dyrektor Szkoły Podstawowej</w:t>
      </w:r>
      <w:r w:rsidRPr="00DF09AF">
        <w:rPr>
          <w:rFonts w:ascii="Arial" w:eastAsia="Times New Roman" w:hAnsi="Arial" w:cs="Arial"/>
          <w:color w:val="000000"/>
          <w:sz w:val="18"/>
          <w:szCs w:val="18"/>
        </w:rPr>
        <w:t xml:space="preserve"> nr 386 im. Marszałka Józefa Piłsudskiego   siedzibą w Warszawie przy  ul. Grenady 16.</w:t>
      </w:r>
    </w:p>
    <w:p w:rsidR="000C45FE" w:rsidRDefault="00D06160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Podstawą prawną przetwarzania danych jest Państwa zgoda ( art.6 ust.1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</w:rPr>
        <w:t>lit.a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RODO). Podanie danych jest dobrowolne. </w:t>
      </w:r>
    </w:p>
    <w:p w:rsidR="000C45FE" w:rsidRDefault="00D06160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Dostęp do Państwa danych mogą mieć podmioty świadczące usługi na rzecz Administratora z uwzględnieniem pracowników, zleceniobiorców i podwykonawców. Podmioty świadczące na rzecz Administratora usługi IT.</w:t>
      </w:r>
      <w:r w:rsidR="000C45FE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0C45FE" w:rsidRDefault="00D06160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</w:t>
      </w:r>
      <w:r w:rsidR="000C45FE" w:rsidRPr="00DF09AF">
        <w:rPr>
          <w:rFonts w:ascii="Arial" w:eastAsia="Times New Roman" w:hAnsi="Arial" w:cs="Arial"/>
          <w:color w:val="000000"/>
          <w:sz w:val="18"/>
          <w:szCs w:val="18"/>
        </w:rPr>
        <w:t>osiada Pani/Pan prawo dostępu do treści swoich danych oraz prawo ich sprostowania, usunięcia, ograniczenia przetwarzania, prawo do przenoszenia danych, prawo wniesienia sprzeciwu, prawo do cofnięcia zgody w dowolnym momencie bez wpływu na zgodność z prawem przetwarzania , którego dokonano na podstawie zgody przed jej cofnięciem;</w:t>
      </w:r>
    </w:p>
    <w:p w:rsidR="00D06160" w:rsidRPr="00DF09AF" w:rsidRDefault="00D06160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Państwa dane nie będą wykorzystywane do profilowania , ani podejmowania zautomatyzowanych decyzji;</w:t>
      </w:r>
    </w:p>
    <w:p w:rsidR="000C45FE" w:rsidRPr="00DF09AF" w:rsidRDefault="00D06160" w:rsidP="000C45FE">
      <w:pPr>
        <w:numPr>
          <w:ilvl w:val="0"/>
          <w:numId w:val="1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M</w:t>
      </w:r>
      <w:r w:rsidR="000C45FE" w:rsidRPr="00DF09AF">
        <w:rPr>
          <w:rFonts w:ascii="Arial" w:eastAsia="Times New Roman" w:hAnsi="Arial" w:cs="Arial"/>
          <w:color w:val="000000"/>
          <w:sz w:val="18"/>
          <w:szCs w:val="18"/>
        </w:rPr>
        <w:t>a Pan/Pani prawo wniesienia skargi do GIODO gdy uzna Pani/Pan, iż przetwarzanie danych osobowych Pani/Pana dotyczących narusza przepisy ogólnego rozporządzenia o ochronie danych osobowych z dnia 27 kwietnia 2016 r.;</w:t>
      </w:r>
    </w:p>
    <w:p w:rsidR="000C45FE" w:rsidRDefault="000C45FE" w:rsidP="000C45F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0C45FE" w:rsidRDefault="000C45FE" w:rsidP="000C45FE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EB3DFD">
        <w:rPr>
          <w:rFonts w:ascii="Arial" w:eastAsia="Times New Roman" w:hAnsi="Arial" w:cs="Arial"/>
          <w:bCs/>
          <w:color w:val="000000"/>
          <w:sz w:val="24"/>
          <w:szCs w:val="24"/>
        </w:rPr>
        <w:t>…………………………………………………</w:t>
      </w:r>
    </w:p>
    <w:p w:rsidR="000C45FE" w:rsidRDefault="000C45FE" w:rsidP="000C45F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</w:t>
      </w:r>
    </w:p>
    <w:p w:rsidR="000C45FE" w:rsidRPr="00DF09AF" w:rsidRDefault="000C45FE" w:rsidP="000C45FE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                                                                        Data i czytelny podpis rodziców/opiekunów prawnych </w:t>
      </w:r>
    </w:p>
    <w:p w:rsidR="000C45FE" w:rsidRDefault="000C45FE" w:rsidP="000C45FE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C45FE" w:rsidRPr="000C45FE" w:rsidRDefault="000C45FE" w:rsidP="000C45FE">
      <w:pPr>
        <w:jc w:val="center"/>
        <w:rPr>
          <w:rFonts w:ascii="Arial" w:hAnsi="Arial" w:cs="Arial"/>
          <w:b/>
          <w:sz w:val="24"/>
          <w:szCs w:val="24"/>
        </w:rPr>
      </w:pPr>
    </w:p>
    <w:sectPr w:rsidR="000C45FE" w:rsidRPr="000C45FE" w:rsidSect="009A2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95C"/>
    <w:multiLevelType w:val="hybridMultilevel"/>
    <w:tmpl w:val="5C9C2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0C45FE"/>
    <w:rsid w:val="000C45FE"/>
    <w:rsid w:val="006847A5"/>
    <w:rsid w:val="009A2551"/>
    <w:rsid w:val="00D06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5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Marek1</dc:creator>
  <cp:lastModifiedBy>jola</cp:lastModifiedBy>
  <cp:revision>2</cp:revision>
  <dcterms:created xsi:type="dcterms:W3CDTF">2020-08-24T09:41:00Z</dcterms:created>
  <dcterms:modified xsi:type="dcterms:W3CDTF">2020-08-24T09:41:00Z</dcterms:modified>
</cp:coreProperties>
</file>